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60"/>
        <w:gridCol w:w="3199"/>
        <w:gridCol w:w="90"/>
        <w:gridCol w:w="4659"/>
      </w:tblGrid>
      <w:tr w:rsidR="001C7DBB" w:rsidTr="007C5BA5">
        <w:tc>
          <w:tcPr>
            <w:tcW w:w="4649" w:type="dxa"/>
            <w:gridSpan w:val="3"/>
            <w:shd w:val="clear" w:color="auto" w:fill="auto"/>
          </w:tcPr>
          <w:p w:rsidR="007C5BA5" w:rsidRDefault="001C7DBB" w:rsidP="007C5BA5">
            <w:pPr>
              <w:snapToGrid w:val="0"/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Prot</w:t>
            </w:r>
            <w:r>
              <w:rPr>
                <w:b/>
                <w:sz w:val="48"/>
                <w:szCs w:val="48"/>
              </w:rPr>
              <w:t>o</w:t>
            </w:r>
            <w:r>
              <w:rPr>
                <w:b/>
                <w:sz w:val="48"/>
                <w:szCs w:val="48"/>
              </w:rPr>
              <w:t>koll</w:t>
            </w:r>
          </w:p>
          <w:p w:rsidR="007C5BA5" w:rsidRDefault="007C5BA5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1C7DBB" w:rsidRDefault="007C5BA5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47.25pt">
                  <v:imagedata r:id="rId6" o:title="RunderTisch"/>
                </v:shape>
              </w:pict>
            </w:r>
          </w:p>
        </w:tc>
        <w:tc>
          <w:tcPr>
            <w:tcW w:w="4659" w:type="dxa"/>
            <w:tcBorders>
              <w:left w:val="nil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7C5BA5" w:rsidRDefault="007C5BA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pict>
                <v:shape id="_x0000_i1026" type="#_x0000_t75" style="width:129pt;height:91.5pt">
                  <v:imagedata r:id="rId7" o:title="FSR_1"/>
                </v:shape>
              </w:pict>
            </w:r>
          </w:p>
        </w:tc>
      </w:tr>
      <w:tr w:rsidR="001C7DB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5A2C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A2C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2C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Anwesende</w:t>
            </w: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F55A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Namen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B78B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Gremium / Status</w:t>
            </w:r>
            <w:r w:rsidR="00F55A2C">
              <w:rPr>
                <w:b/>
                <w:sz w:val="24"/>
                <w:szCs w:val="24"/>
              </w:rPr>
              <w:t xml:space="preserve"> / FSR</w:t>
            </w: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Samstag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55A2C" w:rsidP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FS6, Vorsitzende FSR</w:t>
            </w: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 Montag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FS6, Mitglied</w:t>
            </w: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August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55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FS0, Finanzbeauftragte</w:t>
            </w: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TOP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1C7DB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DBB">
        <w:trPr>
          <w:cantSplit/>
          <w:trHeight w:hRule="exact" w:val="286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B78B1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>
        <w:trPr>
          <w:cantSplit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3D" w:rsidRDefault="00FB78B1" w:rsidP="00FB78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Inhalt</w:t>
            </w:r>
            <w:r w:rsidR="00D7733D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Evtl. </w:t>
            </w:r>
            <w:r w:rsidR="00D7733D" w:rsidRPr="00D7733D">
              <w:rPr>
                <w:b/>
                <w:sz w:val="24"/>
                <w:szCs w:val="24"/>
              </w:rPr>
              <w:t xml:space="preserve">Abstimmungsergebnis: </w:t>
            </w:r>
            <w:r>
              <w:rPr>
                <w:b/>
                <w:sz w:val="24"/>
                <w:szCs w:val="24"/>
              </w:rPr>
              <w:t>0</w:t>
            </w:r>
            <w:r w:rsidR="00D7733D" w:rsidRPr="00D7733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D7733D" w:rsidRPr="00D7733D">
              <w:rPr>
                <w:b/>
                <w:sz w:val="24"/>
                <w:szCs w:val="24"/>
              </w:rPr>
              <w:t>/0</w:t>
            </w:r>
            <w:r w:rsidR="00D7733D">
              <w:rPr>
                <w:sz w:val="24"/>
                <w:szCs w:val="24"/>
              </w:rPr>
              <w:t xml:space="preserve"> </w:t>
            </w:r>
          </w:p>
        </w:tc>
      </w:tr>
      <w:tr w:rsidR="001C7DBB">
        <w:trPr>
          <w:cantSplit/>
          <w:trHeight w:hRule="exact" w:val="278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B78B1" w:rsidP="00D7733D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>
        <w:trPr>
          <w:cantSplit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3D" w:rsidRDefault="00FB78B1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Inhalt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Evtl. </w:t>
            </w:r>
            <w:r w:rsidRPr="00D7733D">
              <w:rPr>
                <w:b/>
                <w:sz w:val="24"/>
                <w:szCs w:val="24"/>
              </w:rPr>
              <w:t xml:space="preserve">Abstimmungsergebnis: 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 xml:space="preserve"> </w:t>
            </w:r>
          </w:p>
          <w:p w:rsidR="00FB78B1" w:rsidRDefault="00FB78B1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DBB">
        <w:trPr>
          <w:cantSplit/>
          <w:trHeight w:hRule="exact" w:val="286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B78B1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>
        <w:trPr>
          <w:cantSplit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3D" w:rsidRDefault="00FB78B1" w:rsidP="00FB78B1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Inhalt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Evtl. </w:t>
            </w:r>
            <w:r w:rsidRPr="00D7733D">
              <w:rPr>
                <w:b/>
                <w:sz w:val="24"/>
                <w:szCs w:val="24"/>
              </w:rPr>
              <w:t xml:space="preserve">Abstimmungsergebnis: 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/0</w:t>
            </w:r>
          </w:p>
          <w:p w:rsidR="00FB78B1" w:rsidRDefault="00FB78B1" w:rsidP="00FB78B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DBB">
        <w:trPr>
          <w:cantSplit/>
          <w:trHeight w:hRule="exact" w:val="286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D7733D" w:rsidP="00FB78B1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B78B1">
              <w:rPr>
                <w:b/>
                <w:sz w:val="24"/>
                <w:szCs w:val="24"/>
              </w:rPr>
              <w:t>hema</w:t>
            </w:r>
          </w:p>
        </w:tc>
      </w:tr>
      <w:tr w:rsidR="001C7DBB">
        <w:trPr>
          <w:cantSplit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CE" w:rsidRDefault="00FB78B1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Inhalt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Evtl. </w:t>
            </w:r>
            <w:r w:rsidRPr="00D7733D">
              <w:rPr>
                <w:b/>
                <w:sz w:val="24"/>
                <w:szCs w:val="24"/>
              </w:rPr>
              <w:t xml:space="preserve">Abstimmungsergebnis: 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 xml:space="preserve"> </w:t>
            </w:r>
          </w:p>
          <w:p w:rsidR="000625CE" w:rsidRDefault="000625CE" w:rsidP="00D7733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DBB">
        <w:trPr>
          <w:cantSplit/>
          <w:trHeight w:hRule="exact" w:val="286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8D" w:rsidRDefault="00FB78B1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</w:tr>
      <w:tr w:rsidR="001C7DBB">
        <w:trPr>
          <w:cantSplit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BB" w:rsidRDefault="001C7DBB" w:rsidP="003C1A4C">
            <w:pPr>
              <w:snapToGrid w:val="0"/>
              <w:jc w:val="center"/>
            </w:pP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BB" w:rsidRDefault="00FB78B1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Inhalt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Evtl. </w:t>
            </w:r>
            <w:r w:rsidRPr="00D7733D">
              <w:rPr>
                <w:b/>
                <w:sz w:val="24"/>
                <w:szCs w:val="24"/>
              </w:rPr>
              <w:t xml:space="preserve">Abstimmungsergebnis: 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Pr="00D7733D">
              <w:rPr>
                <w:b/>
                <w:sz w:val="24"/>
                <w:szCs w:val="24"/>
              </w:rPr>
              <w:t>/0</w:t>
            </w:r>
          </w:p>
          <w:p w:rsidR="00FB78B1" w:rsidRDefault="00FB78B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C7DBB" w:rsidRPr="000625CE" w:rsidRDefault="001C7DBB" w:rsidP="007C5BA5">
      <w:pPr>
        <w:rPr>
          <w:i/>
          <w:sz w:val="24"/>
          <w:szCs w:val="24"/>
        </w:rPr>
      </w:pPr>
    </w:p>
    <w:sectPr w:rsidR="001C7DBB" w:rsidRPr="00062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73" w:rsidRDefault="000C3D73">
      <w:r>
        <w:separator/>
      </w:r>
    </w:p>
  </w:endnote>
  <w:endnote w:type="continuationSeparator" w:id="0">
    <w:p w:rsidR="000C3D73" w:rsidRDefault="000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E" w:rsidRDefault="000625CE" w:rsidP="001C7D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25CE" w:rsidRDefault="000625CE" w:rsidP="00062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B1" w:rsidRDefault="00FB78B1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3D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 w:rsidR="00395124">
      <w:rPr>
        <w:b/>
        <w:bCs/>
        <w:sz w:val="24"/>
        <w:szCs w:val="24"/>
      </w:rPr>
      <w:t>x</w:t>
    </w:r>
  </w:p>
  <w:p w:rsidR="000625CE" w:rsidRDefault="000625CE" w:rsidP="000625C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24" w:rsidRDefault="003951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73" w:rsidRDefault="000C3D73">
      <w:r>
        <w:separator/>
      </w:r>
    </w:p>
  </w:footnote>
  <w:footnote w:type="continuationSeparator" w:id="0">
    <w:p w:rsidR="000C3D73" w:rsidRDefault="000C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24" w:rsidRDefault="003951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24" w:rsidRDefault="003951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24" w:rsidRDefault="003951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33D"/>
    <w:rsid w:val="000625CE"/>
    <w:rsid w:val="000C3D73"/>
    <w:rsid w:val="001C7DBB"/>
    <w:rsid w:val="002D06E2"/>
    <w:rsid w:val="00395124"/>
    <w:rsid w:val="003C1A4C"/>
    <w:rsid w:val="004C3A32"/>
    <w:rsid w:val="0070528D"/>
    <w:rsid w:val="00714756"/>
    <w:rsid w:val="00737901"/>
    <w:rsid w:val="007C5BA5"/>
    <w:rsid w:val="00813AE7"/>
    <w:rsid w:val="00964273"/>
    <w:rsid w:val="00D7733D"/>
    <w:rsid w:val="00F55A2C"/>
    <w:rsid w:val="00F57695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2z0">
    <w:name w:val="WW8Num2z0"/>
    <w:rPr>
      <w:rFonts w:ascii="Wingdings" w:eastAsia="Calibri" w:hAnsi="Wingdings" w:cs="Times New Roman"/>
    </w:rPr>
  </w:style>
  <w:style w:type="character" w:customStyle="1" w:styleId="WW8Num3z0">
    <w:name w:val="WW8Num3z0"/>
    <w:rPr>
      <w:rFonts w:ascii="Wingdings" w:eastAsia="Calibri" w:hAnsi="Wingdings" w:cs="Times New Roman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Calibri" w:eastAsia="Calibri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0625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25CE"/>
  </w:style>
  <w:style w:type="paragraph" w:styleId="Kopfzeile">
    <w:name w:val="header"/>
    <w:basedOn w:val="Standard"/>
    <w:rsid w:val="00062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78B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Illic Inc.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Klara Kopperschmidt</dc:creator>
  <cp:lastModifiedBy>Marc</cp:lastModifiedBy>
  <cp:revision>2</cp:revision>
  <cp:lastPrinted>2008-01-22T20:56:00Z</cp:lastPrinted>
  <dcterms:created xsi:type="dcterms:W3CDTF">2018-06-06T11:06:00Z</dcterms:created>
  <dcterms:modified xsi:type="dcterms:W3CDTF">2018-06-06T11:06:00Z</dcterms:modified>
</cp:coreProperties>
</file>